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8A" w:rsidRDefault="00364A90" w:rsidP="0036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F9088A" w:rsidRPr="00F9088A" w:rsidRDefault="00F9088A" w:rsidP="00F908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088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B006F6" wp14:editId="6007ED26">
            <wp:simplePos x="0" y="0"/>
            <wp:positionH relativeFrom="column">
              <wp:posOffset>2125345</wp:posOffset>
            </wp:positionH>
            <wp:positionV relativeFrom="paragraph">
              <wp:posOffset>-449580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88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МУНИЦИПАЛЬНОЕ КАЗЕННОЕ УЧРЕЖДЕНИЕ</w:t>
      </w:r>
    </w:p>
    <w:p w:rsidR="00F9088A" w:rsidRPr="00F9088A" w:rsidRDefault="00F9088A" w:rsidP="00F908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088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«У П Р А В Л Е Н И Е   О Б Р А З О В А Н И Я»</w:t>
      </w:r>
    </w:p>
    <w:p w:rsidR="00F9088A" w:rsidRPr="00F9088A" w:rsidRDefault="00F9088A" w:rsidP="00F9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С Е Р Г О К А Л И Н С К О Г О    Р А Й О Н А</w:t>
      </w:r>
    </w:p>
    <w:p w:rsidR="00F9088A" w:rsidRPr="00F9088A" w:rsidRDefault="00F9088A" w:rsidP="00F908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0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ул. 317 Стрелковой дивизии, 7, с. Сергокала, 368510 </w:t>
      </w:r>
    </w:p>
    <w:p w:rsidR="00F9088A" w:rsidRPr="00F9088A" w:rsidRDefault="00F9088A" w:rsidP="00F9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e.mail</w:t>
      </w:r>
      <w:proofErr w:type="spellEnd"/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hyperlink r:id="rId5" w:history="1">
        <w:r w:rsidRPr="00F9088A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 w:eastAsia="ru-RU"/>
          </w:rPr>
          <w:t>sergokalaruo@mail.ru</w:t>
        </w:r>
      </w:hyperlink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</w:t>
      </w:r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. </w:t>
      </w:r>
      <w:r w:rsidRPr="00F9088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8(8722) 55-17-30</w:t>
      </w:r>
    </w:p>
    <w:p w:rsidR="00F9088A" w:rsidRPr="00F9088A" w:rsidRDefault="00F9088A" w:rsidP="00F9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ОКПО </w:t>
      </w:r>
      <w:proofErr w:type="gramStart"/>
      <w:r w:rsidRPr="00F9088A">
        <w:rPr>
          <w:rFonts w:ascii="Times New Roman" w:eastAsia="Times New Roman" w:hAnsi="Times New Roman" w:cs="Times New Roman"/>
          <w:sz w:val="20"/>
          <w:szCs w:val="20"/>
          <w:lang w:eastAsia="ru-RU"/>
        </w:rPr>
        <w:t>69298616</w:t>
      </w:r>
      <w:r w:rsidRPr="00F908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ОГРН</w:t>
      </w:r>
      <w:proofErr w:type="gramEnd"/>
      <w:r w:rsidRPr="00F908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9088A">
        <w:rPr>
          <w:rFonts w:ascii="Times New Roman" w:eastAsia="Times New Roman" w:hAnsi="Times New Roman" w:cs="Times New Roman"/>
          <w:sz w:val="20"/>
          <w:szCs w:val="20"/>
          <w:lang w:eastAsia="ru-RU"/>
        </w:rPr>
        <w:t>1110548000056,</w:t>
      </w:r>
      <w:r w:rsidRPr="00F908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ИНН/КПП </w:t>
      </w:r>
      <w:r w:rsidRPr="00F9088A">
        <w:rPr>
          <w:rFonts w:ascii="Times New Roman" w:eastAsia="Times New Roman" w:hAnsi="Times New Roman" w:cs="Times New Roman"/>
          <w:sz w:val="20"/>
          <w:szCs w:val="20"/>
          <w:lang w:eastAsia="ru-RU"/>
        </w:rPr>
        <w:t>0527003198/052701001</w:t>
      </w:r>
    </w:p>
    <w:tbl>
      <w:tblPr>
        <w:tblW w:w="9897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F9088A" w:rsidRPr="00F9088A" w:rsidTr="00A91A22">
        <w:trPr>
          <w:trHeight w:val="106"/>
        </w:trPr>
        <w:tc>
          <w:tcPr>
            <w:tcW w:w="98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088A" w:rsidRPr="00F9088A" w:rsidRDefault="00F9088A" w:rsidP="00F9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088A" w:rsidRPr="00F9088A" w:rsidRDefault="00F9088A" w:rsidP="00F9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364A90" w:rsidRPr="00F9088A" w:rsidRDefault="007B6007" w:rsidP="0036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364A90" w:rsidRPr="00F9088A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 xml:space="preserve"> № </w:t>
        </w:r>
        <w:r w:rsidR="00F9088A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 xml:space="preserve">67/2                                                                                  </w:t>
        </w:r>
        <w:r w:rsidR="00364A90" w:rsidRPr="00F9088A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 xml:space="preserve">от </w:t>
        </w:r>
        <w:r w:rsidR="00F9088A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08</w:t>
        </w:r>
        <w:r w:rsidR="007E1E9B" w:rsidRPr="00F9088A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 xml:space="preserve"> сентября</w:t>
        </w:r>
        <w:r w:rsidR="00364A90" w:rsidRPr="00F9088A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 xml:space="preserve"> 202</w:t>
        </w:r>
        <w:r w:rsidR="00B30231" w:rsidRPr="00F9088A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3</w:t>
        </w:r>
        <w:r w:rsidR="00364A90" w:rsidRPr="00F9088A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 xml:space="preserve"> г.</w:t>
        </w:r>
      </w:hyperlink>
    </w:p>
    <w:p w:rsidR="00364A90" w:rsidRPr="00F9088A" w:rsidRDefault="00364A90" w:rsidP="00364A9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рекомендованных единых сроках каникул для учащихся общеобразовательных</w:t>
      </w:r>
      <w:r w:rsidR="00B30231" w:rsidRPr="00F9088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учреждений</w:t>
      </w:r>
      <w:r w:rsidRPr="00F9088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 района</w:t>
      </w:r>
    </w:p>
    <w:p w:rsidR="00B30231" w:rsidRPr="00F9088A" w:rsidRDefault="00B30231" w:rsidP="00364A9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</w:p>
    <w:p w:rsidR="00364A90" w:rsidRPr="00F9088A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целях упорядочения сроков каникул для учащихся общеобразовательных учреждений района</w:t>
      </w:r>
    </w:p>
    <w:p w:rsidR="00364A90" w:rsidRPr="00F9088A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5B3518" w:rsidRPr="00F9088A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  Рекомендовать</w:t>
      </w:r>
      <w:r w:rsidR="005B3518"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</w:p>
    <w:p w:rsidR="00364A90" w:rsidRPr="00F9088A" w:rsidRDefault="005B3518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1.1 О</w:t>
      </w:r>
      <w:r w:rsidR="00364A90"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бсудить на </w:t>
      </w:r>
      <w:r w:rsidR="00973C73"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педагогических </w:t>
      </w:r>
      <w:r w:rsidR="00364A90"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Советах общеобразовательных учреждений и закрепить приказ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ом директора следующие единые сроки школьных каникул:</w:t>
      </w:r>
    </w:p>
    <w:p w:rsidR="00364A90" w:rsidRPr="00F9088A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осенние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каникулы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: </w:t>
      </w:r>
      <w:r w:rsidR="004D1EF8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3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0</w:t>
      </w:r>
      <w:r w:rsidR="004D1EF8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.10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.202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3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г.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-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0</w:t>
      </w:r>
      <w:r w:rsidR="007B600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6</w:t>
      </w:r>
      <w:r w:rsidR="004D1EF8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.11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.20</w:t>
      </w:r>
      <w:r w:rsidR="007E1E9B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2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3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–</w:t>
      </w:r>
      <w:r w:rsidR="00973C73"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7B600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8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дней;</w:t>
      </w:r>
    </w:p>
    <w:p w:rsidR="00364A90" w:rsidRPr="00F9088A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зимние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каникулы: </w:t>
      </w:r>
      <w:r w:rsidR="007B600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01.01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.202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3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г. - </w:t>
      </w:r>
      <w:r w:rsidR="007B600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10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.01.202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4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- 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10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дней;</w:t>
      </w:r>
    </w:p>
    <w:p w:rsidR="00364A90" w:rsidRPr="00F9088A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весенние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каникулы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: 2</w:t>
      </w:r>
      <w:r w:rsidR="007B600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0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.03.202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4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г. - 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31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.0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3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.202</w:t>
      </w:r>
      <w:r w:rsidR="007E1E9B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3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г.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- 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1</w:t>
      </w:r>
      <w:r w:rsidR="007B600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2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дней.</w:t>
      </w:r>
    </w:p>
    <w:p w:rsidR="00364A90" w:rsidRPr="007B6007" w:rsidRDefault="00364A90" w:rsidP="007B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</w:t>
      </w:r>
      <w:r w:rsidR="005B3518"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</w:t>
      </w:r>
      <w:r w:rsidR="007B60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    обуча</w:t>
      </w:r>
      <w:r w:rsidR="007B60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ющихся    первых    классов 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дополнительные    кан</w:t>
      </w:r>
      <w:r w:rsidR="007B600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и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кулы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7B60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- </w:t>
      </w:r>
      <w:r w:rsidR="007B6007" w:rsidRPr="007B600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с</w:t>
      </w:r>
      <w:r w:rsidR="007B600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1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9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.02.202</w:t>
      </w:r>
      <w:r w:rsidR="00973C73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4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г. - </w:t>
      </w:r>
      <w:r w:rsidR="00B30231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25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.02.202</w:t>
      </w:r>
      <w:r w:rsidR="00973C73"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4</w:t>
      </w:r>
      <w:r w:rsidRPr="00F9088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</w:p>
    <w:p w:rsidR="00364A90" w:rsidRPr="00F9088A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2. Контроль за исполнением настоящего приказа</w:t>
      </w:r>
      <w:r w:rsidR="005B3518"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оставляю за собой.</w:t>
      </w: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B30231" w:rsidRPr="00F9088A" w:rsidRDefault="00B30231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64A90" w:rsidRPr="00F9088A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E364CE" w:rsidRDefault="00364A90" w:rsidP="00364A90">
      <w:pP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Начальник МКУ «УО»:                                                                        </w:t>
      </w:r>
      <w:proofErr w:type="spellStart"/>
      <w:r w:rsidRPr="00F9088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Х.Исаева</w:t>
      </w:r>
      <w:bookmarkStart w:id="0" w:name="_GoBack"/>
      <w:bookmarkEnd w:id="0"/>
      <w:proofErr w:type="spellEnd"/>
    </w:p>
    <w:p w:rsidR="00E364CE" w:rsidRDefault="00E364CE" w:rsidP="00364A90">
      <w:pP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E364CE" w:rsidRPr="00F9088A" w:rsidRDefault="00E364CE" w:rsidP="00364A90">
      <w:pPr>
        <w:rPr>
          <w:rFonts w:ascii="Times New Roman" w:hAnsi="Times New Roman" w:cs="Times New Roman"/>
          <w:b/>
          <w:sz w:val="28"/>
          <w:szCs w:val="28"/>
        </w:rPr>
      </w:pPr>
    </w:p>
    <w:p w:rsidR="00701E6E" w:rsidRPr="00E364CE" w:rsidRDefault="00701E6E">
      <w:pPr>
        <w:rPr>
          <w:sz w:val="40"/>
          <w:szCs w:val="40"/>
        </w:rPr>
      </w:pPr>
    </w:p>
    <w:sectPr w:rsidR="00701E6E" w:rsidRPr="00E364CE" w:rsidSect="004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90"/>
    <w:rsid w:val="001868AF"/>
    <w:rsid w:val="00364A90"/>
    <w:rsid w:val="004D1EF8"/>
    <w:rsid w:val="005B3518"/>
    <w:rsid w:val="00701E6E"/>
    <w:rsid w:val="007B6007"/>
    <w:rsid w:val="007E1E9B"/>
    <w:rsid w:val="00846AF0"/>
    <w:rsid w:val="00973C73"/>
    <w:rsid w:val="00B30231"/>
    <w:rsid w:val="00E00CEA"/>
    <w:rsid w:val="00E364CE"/>
    <w:rsid w:val="00F45491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0B2"/>
  <w15:docId w15:val="{724B4793-FEED-44F1-A0F8-BBD029B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documenty/prikazi_minobrnauki_rd/prikaz_2385_ot_21_avgusta_2013_g" TargetMode="External"/><Relationship Id="rId5" Type="http://schemas.openxmlformats.org/officeDocument/2006/relationships/hyperlink" Target="mailto:sergokalaru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2022-09-26T12:00:00Z</cp:lastPrinted>
  <dcterms:created xsi:type="dcterms:W3CDTF">2023-09-11T08:58:00Z</dcterms:created>
  <dcterms:modified xsi:type="dcterms:W3CDTF">2023-09-14T05:50:00Z</dcterms:modified>
</cp:coreProperties>
</file>